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4C" w:rsidRPr="0080168B" w:rsidRDefault="0080168B" w:rsidP="00D8674C">
      <w:pPr>
        <w:pStyle w:val="Caption"/>
        <w:spacing w:after="0" w:line="240" w:lineRule="auto"/>
        <w:rPr>
          <w:b/>
          <w:sz w:val="22"/>
          <w:u w:val="single"/>
        </w:rPr>
      </w:pPr>
      <w:r w:rsidRPr="0080168B">
        <w:rPr>
          <w:b/>
          <w:sz w:val="22"/>
          <w:u w:val="single"/>
        </w:rPr>
        <w:t>Correction Table 1</w:t>
      </w:r>
    </w:p>
    <w:p w:rsidR="00D8674C" w:rsidRDefault="00D8674C" w:rsidP="00D8674C">
      <w:pPr>
        <w:pStyle w:val="Caption"/>
        <w:spacing w:after="0" w:line="240" w:lineRule="auto"/>
        <w:rPr>
          <w:sz w:val="20"/>
        </w:rPr>
      </w:pPr>
    </w:p>
    <w:p w:rsidR="00D8674C" w:rsidRDefault="00D8674C" w:rsidP="00D8674C">
      <w:pPr>
        <w:pStyle w:val="Caption"/>
        <w:spacing w:after="0" w:line="240" w:lineRule="auto"/>
        <w:rPr>
          <w:sz w:val="20"/>
        </w:rPr>
      </w:pPr>
    </w:p>
    <w:p w:rsidR="00D8674C" w:rsidRPr="00F65C0F" w:rsidRDefault="00D8674C" w:rsidP="00D8674C">
      <w:pPr>
        <w:pStyle w:val="Caption"/>
        <w:spacing w:after="0" w:line="240" w:lineRule="auto"/>
        <w:rPr>
          <w:sz w:val="20"/>
        </w:rPr>
      </w:pPr>
      <w:r w:rsidRPr="00F65C0F">
        <w:rPr>
          <w:sz w:val="20"/>
        </w:rPr>
        <w:t xml:space="preserve">Table 1 </w:t>
      </w:r>
      <w:proofErr w:type="gramStart"/>
      <w:r w:rsidRPr="00F65C0F">
        <w:rPr>
          <w:sz w:val="20"/>
        </w:rPr>
        <w:t>The</w:t>
      </w:r>
      <w:proofErr w:type="gramEnd"/>
      <w:r w:rsidRPr="00F65C0F">
        <w:rPr>
          <w:sz w:val="20"/>
        </w:rPr>
        <w:t xml:space="preserve"> summary of elements composition of pure and Ag doped ZnO NPs grown on microscopic sand based on EDX analysis</w:t>
      </w:r>
    </w:p>
    <w:p w:rsidR="00D8674C" w:rsidRPr="005016B2" w:rsidRDefault="00D8674C" w:rsidP="00D8674C">
      <w:pPr>
        <w:rPr>
          <w:lang w:val="en-MY" w:eastAsia="en-MY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681"/>
        <w:gridCol w:w="666"/>
        <w:gridCol w:w="666"/>
        <w:gridCol w:w="659"/>
        <w:gridCol w:w="566"/>
        <w:gridCol w:w="1528"/>
      </w:tblGrid>
      <w:tr w:rsidR="00D8674C" w:rsidRPr="00F65C0F" w:rsidTr="00DB3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 w:val="restart"/>
            <w:tcBorders>
              <w:top w:val="single" w:sz="4" w:space="0" w:color="auto"/>
            </w:tcBorders>
          </w:tcPr>
          <w:p w:rsidR="00D8674C" w:rsidRPr="00F65C0F" w:rsidRDefault="00D8674C" w:rsidP="00DB395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Samples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674C" w:rsidRPr="00F65C0F" w:rsidRDefault="00F052C7" w:rsidP="00DB3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</w:t>
            </w:r>
            <w:r w:rsidR="00D8674C" w:rsidRPr="00F65C0F">
              <w:rPr>
                <w:rFonts w:ascii="Times New Roman" w:hAnsi="Times New Roman" w:cs="Times New Roman"/>
                <w:szCs w:val="20"/>
              </w:rPr>
              <w:t>t. 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D8674C" w:rsidRPr="00F65C0F" w:rsidRDefault="00D8674C" w:rsidP="00DB3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r w:rsidRPr="00F65C0F">
              <w:rPr>
                <w:rFonts w:ascii="Times New Roman" w:hAnsi="Times New Roman" w:cs="Times New Roman"/>
                <w:szCs w:val="20"/>
              </w:rPr>
              <w:t>[Ag]/[Zn] x 100</w:t>
            </w:r>
            <w:bookmarkEnd w:id="0"/>
          </w:p>
        </w:tc>
      </w:tr>
      <w:tr w:rsidR="00D8674C" w:rsidRPr="00F65C0F" w:rsidTr="00DB3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D8674C" w:rsidRPr="00F65C0F" w:rsidRDefault="00D8674C" w:rsidP="00DB395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Ag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8674C" w:rsidRPr="00F65C0F" w:rsidTr="00DB39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:rsidR="00D8674C" w:rsidRPr="00F65C0F" w:rsidRDefault="00D8674C" w:rsidP="00DB3959">
            <w:pPr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(a)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pure ZnO NPs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36.39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43.54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7.13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D8674C" w:rsidRPr="00F65C0F" w:rsidTr="00DB3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:rsidR="00D8674C" w:rsidRPr="00F65C0F" w:rsidRDefault="00D8674C" w:rsidP="00DB3959">
            <w:pPr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1.0 mol% AgNO</w:t>
            </w:r>
            <w:r w:rsidRPr="00F65C0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2613F5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D8674C" w:rsidRPr="00F65C0F">
              <w:rPr>
                <w:rFonts w:ascii="Times New Roman" w:hAnsi="Times New Roman" w:cs="Times New Roman"/>
                <w:szCs w:val="20"/>
              </w:rPr>
              <w:t>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1.3</w:t>
            </w:r>
          </w:p>
        </w:tc>
      </w:tr>
      <w:tr w:rsidR="00D8674C" w:rsidRPr="00F65C0F" w:rsidTr="00DB39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:rsidR="00D8674C" w:rsidRPr="00F65C0F" w:rsidRDefault="00D8674C" w:rsidP="00DB3959">
            <w:pPr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1.5 mol% AgNO</w:t>
            </w:r>
            <w:r w:rsidRPr="00F65C0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45.22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2613F5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D8674C" w:rsidRPr="00F65C0F">
              <w:rPr>
                <w:rFonts w:ascii="Times New Roman" w:hAnsi="Times New Roman" w:cs="Times New Roman"/>
                <w:szCs w:val="20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1.6</w:t>
            </w:r>
          </w:p>
        </w:tc>
      </w:tr>
      <w:tr w:rsidR="00D8674C" w:rsidRPr="00F65C0F" w:rsidTr="00DB3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:rsidR="00D8674C" w:rsidRPr="00F65C0F" w:rsidRDefault="00D8674C" w:rsidP="00DB3959">
            <w:pPr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2.0 mol% AgNO</w:t>
            </w:r>
            <w:r w:rsidRPr="00F65C0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54.53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24.85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1.7</w:t>
            </w:r>
          </w:p>
        </w:tc>
      </w:tr>
      <w:tr w:rsidR="00D8674C" w:rsidRPr="00F65C0F" w:rsidTr="00DB39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:rsidR="00D8674C" w:rsidRPr="00F65C0F" w:rsidRDefault="00D8674C" w:rsidP="00DB3959">
            <w:pPr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2.5 mol% AgNO</w:t>
            </w:r>
            <w:r w:rsidRPr="00F65C0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48.48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261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2</w:t>
            </w:r>
            <w:r w:rsidR="002613F5">
              <w:rPr>
                <w:rFonts w:ascii="Times New Roman" w:hAnsi="Times New Roman" w:cs="Times New Roman"/>
                <w:szCs w:val="20"/>
              </w:rPr>
              <w:t>8</w:t>
            </w:r>
            <w:r w:rsidRPr="00F65C0F">
              <w:rPr>
                <w:rFonts w:ascii="Times New Roman" w:hAnsi="Times New Roman" w:cs="Times New Roman"/>
                <w:szCs w:val="20"/>
              </w:rPr>
              <w:t>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2.4</w:t>
            </w:r>
          </w:p>
        </w:tc>
      </w:tr>
      <w:tr w:rsidR="00D8674C" w:rsidRPr="00F65C0F" w:rsidTr="00DB3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:rsidR="00D8674C" w:rsidRPr="00F65C0F" w:rsidRDefault="00D8674C" w:rsidP="00DB3959">
            <w:pPr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(f)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3.0 mol% AgNO</w:t>
            </w:r>
            <w:r w:rsidRPr="00F65C0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21.68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11.84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D8674C" w:rsidRPr="00F65C0F" w:rsidRDefault="00D8674C" w:rsidP="00DB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3.3</w:t>
            </w:r>
          </w:p>
        </w:tc>
      </w:tr>
      <w:tr w:rsidR="00D8674C" w:rsidRPr="00F65C0F" w:rsidTr="00DB39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:rsidR="00D8674C" w:rsidRPr="00F65C0F" w:rsidRDefault="00D8674C" w:rsidP="00DB3959">
            <w:pPr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8674C" w:rsidRPr="00F65C0F" w:rsidRDefault="00D8674C" w:rsidP="00DB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3.5 mol % AgNO</w:t>
            </w:r>
            <w:r w:rsidRPr="00F65C0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22.90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18.93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:rsidR="00D8674C" w:rsidRPr="00F65C0F" w:rsidRDefault="00D8674C" w:rsidP="00DB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F65C0F">
              <w:rPr>
                <w:rFonts w:ascii="Times New Roman" w:hAnsi="Times New Roman" w:cs="Times New Roman"/>
                <w:szCs w:val="20"/>
              </w:rPr>
              <w:t>7.7</w:t>
            </w:r>
          </w:p>
        </w:tc>
      </w:tr>
    </w:tbl>
    <w:p w:rsidR="00A00C4B" w:rsidRDefault="00A00C4B"/>
    <w:p w:rsidR="0080168B" w:rsidRDefault="0080168B"/>
    <w:sectPr w:rsidR="00801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4C"/>
    <w:rsid w:val="00014A62"/>
    <w:rsid w:val="00187CC9"/>
    <w:rsid w:val="00235956"/>
    <w:rsid w:val="00241E66"/>
    <w:rsid w:val="002572D0"/>
    <w:rsid w:val="002613F5"/>
    <w:rsid w:val="0028510C"/>
    <w:rsid w:val="00345ACF"/>
    <w:rsid w:val="00430C35"/>
    <w:rsid w:val="004668F9"/>
    <w:rsid w:val="00530315"/>
    <w:rsid w:val="005F2410"/>
    <w:rsid w:val="00701172"/>
    <w:rsid w:val="0071349E"/>
    <w:rsid w:val="0080168B"/>
    <w:rsid w:val="008654B4"/>
    <w:rsid w:val="008F0A93"/>
    <w:rsid w:val="00910FC5"/>
    <w:rsid w:val="0098667B"/>
    <w:rsid w:val="00A00C4B"/>
    <w:rsid w:val="00AD417A"/>
    <w:rsid w:val="00AE23BB"/>
    <w:rsid w:val="00B22750"/>
    <w:rsid w:val="00B3723A"/>
    <w:rsid w:val="00B71BBA"/>
    <w:rsid w:val="00BB2506"/>
    <w:rsid w:val="00C309DF"/>
    <w:rsid w:val="00C47774"/>
    <w:rsid w:val="00C67472"/>
    <w:rsid w:val="00C70152"/>
    <w:rsid w:val="00D26EFA"/>
    <w:rsid w:val="00D8674C"/>
    <w:rsid w:val="00DB3539"/>
    <w:rsid w:val="00E4534F"/>
    <w:rsid w:val="00E81A6E"/>
    <w:rsid w:val="00F0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B9851-DD9E-45F1-9228-0B71D181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4C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8674C"/>
    <w:pPr>
      <w:widowControl/>
      <w:wordWrap/>
      <w:autoSpaceDE/>
      <w:autoSpaceDN/>
      <w:spacing w:after="200" w:line="48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18"/>
      <w:lang w:val="en-MY" w:eastAsia="en-MY"/>
    </w:rPr>
  </w:style>
  <w:style w:type="character" w:customStyle="1" w:styleId="CaptionChar">
    <w:name w:val="Caption Char"/>
    <w:link w:val="Caption"/>
    <w:uiPriority w:val="35"/>
    <w:rsid w:val="00D8674C"/>
    <w:rPr>
      <w:rFonts w:ascii="Times New Roman" w:eastAsia="Times New Roman" w:hAnsi="Times New Roman" w:cs="Times New Roman"/>
      <w:bCs/>
      <w:sz w:val="24"/>
      <w:szCs w:val="18"/>
      <w:lang w:eastAsia="en-MY"/>
    </w:rPr>
  </w:style>
  <w:style w:type="table" w:styleId="PlainTable2">
    <w:name w:val="Plain Table 2"/>
    <w:basedOn w:val="TableNormal"/>
    <w:uiPriority w:val="42"/>
    <w:rsid w:val="00D8674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2018-04-15T11:11:00Z</dcterms:created>
  <dcterms:modified xsi:type="dcterms:W3CDTF">2018-04-15T11:36:00Z</dcterms:modified>
</cp:coreProperties>
</file>